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9B4" w:rsidRPr="001329B4" w:rsidRDefault="001329B4" w:rsidP="001329B4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  <w:r w:rsidRPr="001329B4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1329B4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Pr="001329B4">
        <w:rPr>
          <w:rFonts w:ascii="Calibri" w:eastAsia="Calibri" w:hAnsi="Calibri" w:cs="Times New Roman"/>
          <w:b/>
          <w:sz w:val="26"/>
          <w:szCs w:val="26"/>
        </w:rPr>
        <w:t xml:space="preserve">„SKOK-Szkoły Kształcące </w:t>
      </w:r>
      <w:proofErr w:type="spellStart"/>
      <w:r w:rsidRPr="001329B4">
        <w:rPr>
          <w:rFonts w:ascii="Calibri" w:eastAsia="Calibri" w:hAnsi="Calibri" w:cs="Times New Roman"/>
          <w:b/>
          <w:sz w:val="26"/>
          <w:szCs w:val="26"/>
        </w:rPr>
        <w:t>Obsz@ry</w:t>
      </w:r>
      <w:proofErr w:type="spellEnd"/>
      <w:r w:rsidRPr="001329B4">
        <w:rPr>
          <w:rFonts w:ascii="Calibri" w:eastAsia="Calibri" w:hAnsi="Calibri" w:cs="Times New Roman"/>
          <w:b/>
          <w:sz w:val="26"/>
          <w:szCs w:val="26"/>
        </w:rPr>
        <w:t xml:space="preserve"> Kluczowe”</w:t>
      </w:r>
      <w:r w:rsidRPr="001329B4">
        <w:rPr>
          <w:rFonts w:ascii="Calibri" w:eastAsia="Calibri" w:hAnsi="Calibri" w:cs="Times New Roman"/>
          <w:sz w:val="26"/>
          <w:szCs w:val="26"/>
        </w:rPr>
        <w:t xml:space="preserve"> , o numerze RDS.10.02.01-02-0036/17</w:t>
      </w:r>
      <w:r w:rsidRPr="001329B4">
        <w:rPr>
          <w:rFonts w:ascii="Calibri" w:eastAsia="Calibri" w:hAnsi="Calibri" w:cs="Times New Roman"/>
          <w:sz w:val="26"/>
          <w:szCs w:val="26"/>
        </w:rPr>
        <w:br/>
        <w:t>Szkoła Podstawowa nr 2 i Szkoła Muzyczna I stopnia w Miliczu</w:t>
      </w:r>
    </w:p>
    <w:p w:rsidR="001329B4" w:rsidRPr="001329B4" w:rsidRDefault="001329B4" w:rsidP="001329B4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Rok Szkolny 2018/2019</w:t>
      </w: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980"/>
        <w:gridCol w:w="1843"/>
        <w:gridCol w:w="2552"/>
        <w:gridCol w:w="1559"/>
        <w:gridCol w:w="2551"/>
      </w:tblGrid>
      <w:tr w:rsidR="00323D10" w:rsidRPr="001329B4" w:rsidTr="00323D10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9B4">
              <w:rPr>
                <w:rFonts w:ascii="Calibri" w:eastAsia="Calibri" w:hAnsi="Calibri" w:cs="Times New Roman"/>
                <w:sz w:val="24"/>
                <w:szCs w:val="24"/>
              </w:rPr>
              <w:t>Lp.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9B4">
              <w:rPr>
                <w:rFonts w:ascii="Calibri" w:eastAsia="Calibri" w:hAnsi="Calibri" w:cs="Times New Roman"/>
                <w:sz w:val="24"/>
                <w:szCs w:val="24"/>
              </w:rPr>
              <w:t>Rodzaj zajęć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9B4">
              <w:rPr>
                <w:rFonts w:ascii="Calibri" w:eastAsia="Calibri" w:hAnsi="Calibri" w:cs="Times New Roman"/>
                <w:sz w:val="24"/>
                <w:szCs w:val="24"/>
              </w:rPr>
              <w:t>Dzień tygodnia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9B4">
              <w:rPr>
                <w:rFonts w:ascii="Calibri" w:eastAsia="Calibri" w:hAnsi="Calibri" w:cs="Times New Roman"/>
                <w:sz w:val="24"/>
                <w:szCs w:val="24"/>
              </w:rPr>
              <w:t>Czas trwania/godziny</w:t>
            </w:r>
          </w:p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9B4">
              <w:rPr>
                <w:rFonts w:ascii="Calibri" w:eastAsia="Calibri" w:hAnsi="Calibri" w:cs="Times New Roman"/>
                <w:sz w:val="24"/>
                <w:szCs w:val="24"/>
              </w:rPr>
              <w:t>(od-do)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9B4">
              <w:rPr>
                <w:rFonts w:ascii="Calibri" w:eastAsia="Calibri" w:hAnsi="Calibri" w:cs="Times New Roman"/>
                <w:sz w:val="24"/>
                <w:szCs w:val="24"/>
              </w:rPr>
              <w:t>Nr grupy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9B4">
              <w:rPr>
                <w:rFonts w:ascii="Calibri" w:eastAsia="Calibri" w:hAnsi="Calibri" w:cs="Times New Roman"/>
                <w:sz w:val="24"/>
                <w:szCs w:val="24"/>
              </w:rPr>
              <w:t>Miejsce realizacji zajęć</w:t>
            </w:r>
          </w:p>
        </w:tc>
      </w:tr>
      <w:tr w:rsidR="00323D10" w:rsidRPr="001329B4" w:rsidTr="00323D10">
        <w:trPr>
          <w:trHeight w:val="56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0" w:rsidRPr="001329B4" w:rsidRDefault="00323D10" w:rsidP="00132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Zajęcia matematyczne : dydaktyczno-wyrównawcze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piątek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13.00-13.45</w:t>
            </w:r>
          </w:p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1329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SP 2, sala 20</w:t>
            </w:r>
          </w:p>
        </w:tc>
      </w:tr>
      <w:tr w:rsidR="00323D10" w:rsidRPr="001329B4" w:rsidTr="00323D10">
        <w:trPr>
          <w:trHeight w:val="56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0" w:rsidRPr="001329B4" w:rsidRDefault="00323D10" w:rsidP="00132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Zajęcia matematyczne : dydaktyczno-wyrównawcze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poniedziałek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13.00-13.45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Pr="001329B4" w:rsidRDefault="00323D10" w:rsidP="00132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 xml:space="preserve">         SP 2</w:t>
            </w:r>
            <w:r>
              <w:rPr>
                <w:rFonts w:ascii="Calibri" w:eastAsia="Calibri" w:hAnsi="Calibri" w:cs="Times New Roman"/>
              </w:rPr>
              <w:t>, sala 19</w:t>
            </w:r>
          </w:p>
          <w:p w:rsidR="00323D10" w:rsidRPr="001329B4" w:rsidRDefault="00323D10" w:rsidP="007901F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 xml:space="preserve">                   </w:t>
            </w:r>
          </w:p>
        </w:tc>
      </w:tr>
      <w:tr w:rsidR="00323D10" w:rsidRPr="001329B4" w:rsidTr="00323D10">
        <w:trPr>
          <w:trHeight w:val="56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Zajęcia matematyczne : dydaktyczno-wyrównawcze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czwartek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11.55-12.40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Pr="001329B4" w:rsidRDefault="00323D10" w:rsidP="00132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 xml:space="preserve">         SP 2</w:t>
            </w:r>
            <w:r>
              <w:rPr>
                <w:rFonts w:ascii="Calibri" w:eastAsia="Calibri" w:hAnsi="Calibri" w:cs="Times New Roman"/>
              </w:rPr>
              <w:t>, sala 1</w:t>
            </w:r>
          </w:p>
        </w:tc>
      </w:tr>
      <w:tr w:rsidR="00323D10" w:rsidRPr="001329B4" w:rsidTr="00323D10">
        <w:trPr>
          <w:trHeight w:val="56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Zajęcia matematyczne : dydaktyczno-wyrównawcze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czwartek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13.00-13.45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Pr="001329B4" w:rsidRDefault="00323D10" w:rsidP="007901F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 xml:space="preserve">         SP 2, sala </w:t>
            </w:r>
            <w:r>
              <w:rPr>
                <w:rFonts w:ascii="Calibri" w:eastAsia="Calibri" w:hAnsi="Calibri" w:cs="Times New Roman"/>
              </w:rPr>
              <w:t>17</w:t>
            </w:r>
          </w:p>
        </w:tc>
      </w:tr>
      <w:tr w:rsidR="00323D10" w:rsidRPr="001329B4" w:rsidTr="00323D10">
        <w:trPr>
          <w:trHeight w:val="56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Zajęcia matematyczne : dydaktyczno-wyrównawcze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poniedziałek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13.50-14.35</w:t>
            </w:r>
          </w:p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14.40-15.25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5</w:t>
            </w:r>
            <w:r>
              <w:rPr>
                <w:rFonts w:ascii="Calibri" w:eastAsia="Calibri" w:hAnsi="Calibri" w:cs="Times New Roman"/>
              </w:rPr>
              <w:t xml:space="preserve"> i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Pr="001329B4" w:rsidRDefault="00323D10" w:rsidP="00132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 xml:space="preserve">          SP 2</w:t>
            </w:r>
            <w:r>
              <w:rPr>
                <w:rFonts w:ascii="Calibri" w:eastAsia="Calibri" w:hAnsi="Calibri" w:cs="Times New Roman"/>
              </w:rPr>
              <w:t>,sala 62</w:t>
            </w:r>
          </w:p>
        </w:tc>
      </w:tr>
      <w:tr w:rsidR="00323D10" w:rsidRPr="001329B4" w:rsidTr="00323D10">
        <w:trPr>
          <w:trHeight w:val="56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Zajęcia matematyczne : dydaktyczno-wyrównawcze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poniedziałek</w:t>
            </w:r>
          </w:p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wtorek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Pr="001329B4" w:rsidRDefault="00323D10" w:rsidP="006E5BE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13.50-14.35</w:t>
            </w:r>
          </w:p>
          <w:p w:rsidR="00323D10" w:rsidRPr="001329B4" w:rsidRDefault="00323D10" w:rsidP="006E5BE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14.40-15.25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 i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Pr="001329B4" w:rsidRDefault="00323D10" w:rsidP="00132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 xml:space="preserve">          SP 2</w:t>
            </w:r>
            <w:r>
              <w:rPr>
                <w:rFonts w:ascii="Calibri" w:eastAsia="Calibri" w:hAnsi="Calibri" w:cs="Times New Roman"/>
              </w:rPr>
              <w:t>, sala 49</w:t>
            </w:r>
          </w:p>
        </w:tc>
      </w:tr>
      <w:tr w:rsidR="00323D10" w:rsidRPr="001329B4" w:rsidTr="00323D10">
        <w:trPr>
          <w:trHeight w:val="41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Zajęcia matematyczne : dydaktyczno-wyrównawcze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środa</w:t>
            </w:r>
          </w:p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czwartek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13.50-14.35</w:t>
            </w:r>
          </w:p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13.50-14.35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 i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Pr="001329B4" w:rsidRDefault="00323D10" w:rsidP="00132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 xml:space="preserve">          SP 2,sala </w:t>
            </w:r>
            <w:r>
              <w:rPr>
                <w:rFonts w:ascii="Calibri" w:eastAsia="Calibri" w:hAnsi="Calibri" w:cs="Times New Roman"/>
              </w:rPr>
              <w:t>62</w:t>
            </w:r>
          </w:p>
          <w:p w:rsidR="00323D10" w:rsidRPr="001329B4" w:rsidRDefault="00323D10" w:rsidP="00122A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 xml:space="preserve">          SP 2, sala </w:t>
            </w:r>
            <w:r>
              <w:rPr>
                <w:rFonts w:ascii="Calibri" w:eastAsia="Calibri" w:hAnsi="Calibri" w:cs="Times New Roman"/>
              </w:rPr>
              <w:t>66</w:t>
            </w:r>
          </w:p>
        </w:tc>
      </w:tr>
      <w:tr w:rsidR="00323D10" w:rsidRPr="001329B4" w:rsidTr="00323D10">
        <w:trPr>
          <w:trHeight w:val="56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767E2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 xml:space="preserve">Zajęcia </w:t>
            </w:r>
            <w:r>
              <w:rPr>
                <w:rFonts w:ascii="Calibri" w:eastAsia="Calibri" w:hAnsi="Calibri" w:cs="Times New Roman"/>
              </w:rPr>
              <w:t>matematyczne</w:t>
            </w:r>
            <w:r w:rsidRPr="001329B4">
              <w:rPr>
                <w:rFonts w:ascii="Calibri" w:eastAsia="Calibri" w:hAnsi="Calibri" w:cs="Times New Roman"/>
              </w:rPr>
              <w:t xml:space="preserve"> : dydaktyczno-wyrównawcze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wtorek</w:t>
            </w:r>
          </w:p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czwartek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Pr="001329B4" w:rsidRDefault="00323D10" w:rsidP="00122A2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13.50-14.35</w:t>
            </w:r>
          </w:p>
          <w:p w:rsidR="00323D10" w:rsidRPr="001329B4" w:rsidRDefault="00323D10" w:rsidP="00122A2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13.50-14.35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 i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Pr="001329B4" w:rsidRDefault="00323D10" w:rsidP="00767E2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 xml:space="preserve">         SP 2, sala </w:t>
            </w:r>
            <w:r>
              <w:rPr>
                <w:rFonts w:ascii="Calibri" w:eastAsia="Calibri" w:hAnsi="Calibri" w:cs="Times New Roman"/>
              </w:rPr>
              <w:t>60</w:t>
            </w:r>
          </w:p>
        </w:tc>
      </w:tr>
      <w:tr w:rsidR="00323D10" w:rsidRPr="001329B4" w:rsidTr="00323D10">
        <w:trPr>
          <w:trHeight w:val="56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767E2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 xml:space="preserve">Zajęcia </w:t>
            </w:r>
            <w:r>
              <w:rPr>
                <w:rFonts w:ascii="Calibri" w:eastAsia="Calibri" w:hAnsi="Calibri" w:cs="Times New Roman"/>
              </w:rPr>
              <w:t>matematyczne</w:t>
            </w:r>
            <w:r w:rsidRPr="001329B4">
              <w:rPr>
                <w:rFonts w:ascii="Calibri" w:eastAsia="Calibri" w:hAnsi="Calibri" w:cs="Times New Roman"/>
              </w:rPr>
              <w:t xml:space="preserve"> : dydaktyczno-wyrównawcze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czwartek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13.50-14.35</w:t>
            </w:r>
          </w:p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14.40-15.25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 i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Pr="001329B4" w:rsidRDefault="00323D10" w:rsidP="00132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 xml:space="preserve">         </w:t>
            </w:r>
            <w:r>
              <w:rPr>
                <w:rFonts w:ascii="Calibri" w:eastAsia="Calibri" w:hAnsi="Calibri" w:cs="Times New Roman"/>
              </w:rPr>
              <w:t>SP 2, sala 63</w:t>
            </w:r>
          </w:p>
        </w:tc>
      </w:tr>
      <w:tr w:rsidR="00323D10" w:rsidRPr="001329B4" w:rsidTr="00323D10">
        <w:trPr>
          <w:trHeight w:val="56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Zajęcia przyrodnicze : dydaktyczno-wyrównawcze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środa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13.00-13.45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Pr="001329B4" w:rsidRDefault="00323D10" w:rsidP="00F35D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 xml:space="preserve">         SP 2, sala </w:t>
            </w:r>
            <w:r>
              <w:rPr>
                <w:rFonts w:ascii="Calibri" w:eastAsia="Calibri" w:hAnsi="Calibri" w:cs="Times New Roman"/>
              </w:rPr>
              <w:t>21</w:t>
            </w:r>
          </w:p>
        </w:tc>
      </w:tr>
      <w:tr w:rsidR="00323D10" w:rsidRPr="001329B4" w:rsidTr="00323D10">
        <w:trPr>
          <w:trHeight w:val="56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Zajęcia przyrodnicze : dydaktyczno-wyrównawcze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poniedziałek</w:t>
            </w:r>
          </w:p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13.50-14.35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Pr="001329B4" w:rsidRDefault="00323D10" w:rsidP="00F35D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 xml:space="preserve">    </w:t>
            </w:r>
            <w:r>
              <w:rPr>
                <w:rFonts w:ascii="Calibri" w:eastAsia="Calibri" w:hAnsi="Calibri" w:cs="Times New Roman"/>
              </w:rPr>
              <w:t xml:space="preserve">   </w:t>
            </w:r>
            <w:r w:rsidRPr="001329B4">
              <w:rPr>
                <w:rFonts w:ascii="Calibri" w:eastAsia="Calibri" w:hAnsi="Calibri" w:cs="Times New Roman"/>
              </w:rPr>
              <w:t xml:space="preserve"> SP 2, sala </w:t>
            </w:r>
            <w:r>
              <w:rPr>
                <w:rFonts w:ascii="Calibri" w:eastAsia="Calibri" w:hAnsi="Calibri" w:cs="Times New Roman"/>
              </w:rPr>
              <w:t>37</w:t>
            </w:r>
          </w:p>
        </w:tc>
      </w:tr>
      <w:tr w:rsidR="00323D10" w:rsidRPr="001329B4" w:rsidTr="00323D10">
        <w:trPr>
          <w:trHeight w:val="56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Zajęcia przyrodnicze : dydaktyczno-wyrównawcze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Poniedziałek</w:t>
            </w:r>
          </w:p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wtorek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7.30-8.15</w:t>
            </w:r>
          </w:p>
          <w:p w:rsidR="00323D10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7.30-8.15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 i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Pr="001329B4" w:rsidRDefault="00323D10" w:rsidP="00F35D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SP 2, sala 29</w:t>
            </w:r>
          </w:p>
        </w:tc>
      </w:tr>
      <w:tr w:rsidR="00323D10" w:rsidRPr="001329B4" w:rsidTr="00323D10">
        <w:trPr>
          <w:trHeight w:val="56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Zajęcia cyfrowe w zakresie ICT : zajęcia rozwijające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środa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13.00-13.45</w:t>
            </w:r>
          </w:p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13.50-14.35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 xml:space="preserve"> i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Pr="001329B4" w:rsidRDefault="00323D10" w:rsidP="00132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 xml:space="preserve">     SP 2, sala 13</w:t>
            </w:r>
          </w:p>
        </w:tc>
      </w:tr>
      <w:tr w:rsidR="00323D10" w:rsidRPr="001329B4" w:rsidTr="00323D10">
        <w:trPr>
          <w:trHeight w:val="56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Zajęcia cyfrowe w zakresie ICT : zajęcia rozwijające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323D10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poniedziałek</w:t>
            </w:r>
          </w:p>
          <w:p w:rsidR="00323D10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14.40-15.25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Pr="001329B4" w:rsidRDefault="00323D10" w:rsidP="00132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SP 2, sala 12</w:t>
            </w:r>
          </w:p>
        </w:tc>
      </w:tr>
      <w:tr w:rsidR="00323D10" w:rsidRPr="001329B4" w:rsidTr="00323D10">
        <w:trPr>
          <w:trHeight w:val="56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Zajęcia cyfrowe w zakresie ICT : zajęcia rozwijające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Pr="001329B4" w:rsidRDefault="00323D10" w:rsidP="00132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SP 2, sala 12</w:t>
            </w:r>
          </w:p>
        </w:tc>
      </w:tr>
      <w:tr w:rsidR="00323D10" w:rsidRPr="001329B4" w:rsidTr="00323D10">
        <w:trPr>
          <w:trHeight w:val="56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Zajęcia cyfrowe w zakresie ICT : zajęcia rozwijające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środa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14.40-15.25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Pr="001329B4" w:rsidRDefault="00323D10" w:rsidP="00132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SP 2, sala 12</w:t>
            </w:r>
          </w:p>
        </w:tc>
      </w:tr>
      <w:tr w:rsidR="00323D10" w:rsidRPr="001329B4" w:rsidTr="00323D10">
        <w:trPr>
          <w:trHeight w:val="56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Opieka terapeutyczna (terapia logopedyczna)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wtorek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13.50-14.35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Pr="001329B4" w:rsidRDefault="00323D10" w:rsidP="00132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 xml:space="preserve">           SP 2,mała szkoła sala 92</w:t>
            </w:r>
          </w:p>
        </w:tc>
      </w:tr>
      <w:tr w:rsidR="00323D10" w:rsidRPr="001329B4" w:rsidTr="00323D10">
        <w:trPr>
          <w:trHeight w:val="56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Opieka terapeutyczna (terapia logopedyczna)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wtorek</w:t>
            </w:r>
          </w:p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czwartek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11.55-12.40</w:t>
            </w:r>
          </w:p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13.00-13.45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 xml:space="preserve"> i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Pr="001329B4" w:rsidRDefault="00323D10" w:rsidP="008729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 xml:space="preserve">          SP 2, </w:t>
            </w:r>
            <w:r>
              <w:rPr>
                <w:rFonts w:ascii="Calibri" w:eastAsia="Calibri" w:hAnsi="Calibri" w:cs="Times New Roman"/>
              </w:rPr>
              <w:t>sala 67</w:t>
            </w:r>
          </w:p>
        </w:tc>
      </w:tr>
      <w:tr w:rsidR="00323D10" w:rsidRPr="001329B4" w:rsidTr="00323D10">
        <w:trPr>
          <w:trHeight w:val="56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Opieka terapeutyczna (terapia logopedyczna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wtorek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13.00-13-45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Pr="001329B4" w:rsidRDefault="00323D10" w:rsidP="00132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 xml:space="preserve">   SP 2, sala 14</w:t>
            </w:r>
          </w:p>
        </w:tc>
      </w:tr>
      <w:tr w:rsidR="00323D10" w:rsidRPr="001329B4" w:rsidTr="00323D10">
        <w:trPr>
          <w:trHeight w:val="56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Opieka terapeutyczna (terapia logopedyczna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11.55-12.40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Pr="001329B4" w:rsidRDefault="00323D10" w:rsidP="00132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 xml:space="preserve">   SP 2, sala 52</w:t>
            </w:r>
          </w:p>
        </w:tc>
      </w:tr>
      <w:tr w:rsidR="00323D10" w:rsidRPr="001329B4" w:rsidTr="00323D10">
        <w:trPr>
          <w:trHeight w:val="56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Opieka terapeutyczna (terapia logopedyczna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wtorek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11.55-12.40</w:t>
            </w:r>
          </w:p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13.00-13.45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 i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Pr="001329B4" w:rsidRDefault="00323D10" w:rsidP="00132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SP 2, sala 43</w:t>
            </w:r>
          </w:p>
        </w:tc>
      </w:tr>
      <w:tr w:rsidR="00323D10" w:rsidRPr="001329B4" w:rsidTr="00323D10">
        <w:trPr>
          <w:trHeight w:val="56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Pr="001329B4" w:rsidRDefault="00323D10" w:rsidP="00132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329B4">
              <w:rPr>
                <w:rFonts w:ascii="Calibri" w:eastAsia="Calibri" w:hAnsi="Calibri" w:cs="Times New Roman"/>
              </w:rPr>
              <w:t>Opieka terapeutyczna (terapia logopedyczna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czwartek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13.50-14.35 (co drugi tydzień każda grupa)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0" w:rsidRDefault="00323D10" w:rsidP="00132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 i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0" w:rsidRDefault="00323D10" w:rsidP="00132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SP 2, sala 68</w:t>
            </w:r>
          </w:p>
        </w:tc>
      </w:tr>
    </w:tbl>
    <w:p w:rsidR="001329B4" w:rsidRPr="001329B4" w:rsidRDefault="001329B4" w:rsidP="001329B4">
      <w:pPr>
        <w:tabs>
          <w:tab w:val="left" w:pos="709"/>
        </w:tabs>
        <w:spacing w:after="0"/>
        <w:rPr>
          <w:rFonts w:ascii="Calibri" w:eastAsia="Calibri" w:hAnsi="Calibri" w:cs="Times New Roman"/>
        </w:rPr>
      </w:pPr>
    </w:p>
    <w:p w:rsidR="00324B57" w:rsidRDefault="00324B57"/>
    <w:sectPr w:rsidR="00324B57" w:rsidSect="004D2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228" w:rsidRDefault="00022228">
      <w:pPr>
        <w:spacing w:after="0" w:line="240" w:lineRule="auto"/>
      </w:pPr>
      <w:r>
        <w:separator/>
      </w:r>
    </w:p>
  </w:endnote>
  <w:endnote w:type="continuationSeparator" w:id="0">
    <w:p w:rsidR="00022228" w:rsidRDefault="0002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663" w:rsidRDefault="000222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818" w:rsidRDefault="00022228">
    <w:pPr>
      <w:pStyle w:val="Stopka"/>
    </w:pPr>
  </w:p>
  <w:p w:rsidR="004D2818" w:rsidRPr="004D2818" w:rsidRDefault="00DB202C" w:rsidP="004D2818">
    <w:pPr>
      <w:spacing w:after="120" w:line="259" w:lineRule="auto"/>
      <w:jc w:val="center"/>
      <w:rPr>
        <w:rFonts w:cs="Calibri"/>
        <w:i/>
        <w:sz w:val="18"/>
        <w:szCs w:val="18"/>
      </w:rPr>
    </w:pPr>
    <w:r w:rsidRPr="004D2818">
      <w:rPr>
        <w:rFonts w:cs="Calibri"/>
        <w:i/>
        <w:sz w:val="18"/>
        <w:szCs w:val="18"/>
      </w:rPr>
      <w:t xml:space="preserve">Projekt: SKOK-Szkoły Kształcące </w:t>
    </w:r>
    <w:proofErr w:type="spellStart"/>
    <w:r w:rsidRPr="004D2818">
      <w:rPr>
        <w:rFonts w:cs="Calibri"/>
        <w:i/>
        <w:sz w:val="18"/>
        <w:szCs w:val="18"/>
      </w:rPr>
      <w:t>Obsz@ry</w:t>
    </w:r>
    <w:proofErr w:type="spellEnd"/>
    <w:r w:rsidRPr="004D2818">
      <w:rPr>
        <w:rFonts w:cs="Calibri"/>
        <w:i/>
        <w:sz w:val="18"/>
        <w:szCs w:val="18"/>
      </w:rPr>
      <w:t xml:space="preserve"> Kluczowe, współfinansowany ze środków Europejskiego Funduszu Społecznego w ramach Regionalnego Programu Operacyjnego Województwa Dolnośląskiego na lata 2014-2020, Działanie 10.2 Zapewnienie równego dostępu do wysokiej jakości edukacji podstawowej, gimnazjalnej i ponadgimnazjalnej.</w:t>
    </w:r>
  </w:p>
  <w:p w:rsidR="004D2818" w:rsidRDefault="000222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663" w:rsidRDefault="000222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228" w:rsidRDefault="00022228">
      <w:pPr>
        <w:spacing w:after="0" w:line="240" w:lineRule="auto"/>
      </w:pPr>
      <w:r>
        <w:separator/>
      </w:r>
    </w:p>
  </w:footnote>
  <w:footnote w:type="continuationSeparator" w:id="0">
    <w:p w:rsidR="00022228" w:rsidRDefault="0002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663" w:rsidRDefault="000222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18E" w:rsidRPr="00E4518E" w:rsidRDefault="001329B4" w:rsidP="00E4518E">
    <w:pPr>
      <w:spacing w:after="160" w:line="256" w:lineRule="auto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5167630</wp:posOffset>
          </wp:positionH>
          <wp:positionV relativeFrom="paragraph">
            <wp:posOffset>-452120</wp:posOffset>
          </wp:positionV>
          <wp:extent cx="1190625" cy="1190625"/>
          <wp:effectExtent l="0" t="0" r="952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7181850</wp:posOffset>
          </wp:positionH>
          <wp:positionV relativeFrom="paragraph">
            <wp:posOffset>-114935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3" name="Obraz 3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-189865</wp:posOffset>
          </wp:positionV>
          <wp:extent cx="1257300" cy="657225"/>
          <wp:effectExtent l="0" t="0" r="0" b="9525"/>
          <wp:wrapNone/>
          <wp:docPr id="2" name="Obraz 2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2443480</wp:posOffset>
          </wp:positionH>
          <wp:positionV relativeFrom="paragraph">
            <wp:posOffset>-36830</wp:posOffset>
          </wp:positionV>
          <wp:extent cx="1076325" cy="393700"/>
          <wp:effectExtent l="0" t="0" r="9525" b="6350"/>
          <wp:wrapNone/>
          <wp:docPr id="1" name="Obraz 1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AF9" w:rsidRDefault="000222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663" w:rsidRDefault="000222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56031"/>
    <w:multiLevelType w:val="hybridMultilevel"/>
    <w:tmpl w:val="E9E82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B4"/>
    <w:rsid w:val="00022228"/>
    <w:rsid w:val="00122A2D"/>
    <w:rsid w:val="001329B4"/>
    <w:rsid w:val="001405EA"/>
    <w:rsid w:val="001F5989"/>
    <w:rsid w:val="00234D23"/>
    <w:rsid w:val="002E49D5"/>
    <w:rsid w:val="00323D10"/>
    <w:rsid w:val="00324B57"/>
    <w:rsid w:val="003E1BC1"/>
    <w:rsid w:val="00400641"/>
    <w:rsid w:val="00494ED4"/>
    <w:rsid w:val="004B1221"/>
    <w:rsid w:val="006E5BE4"/>
    <w:rsid w:val="00767E25"/>
    <w:rsid w:val="007901F2"/>
    <w:rsid w:val="007B21D7"/>
    <w:rsid w:val="008729FC"/>
    <w:rsid w:val="00CA719A"/>
    <w:rsid w:val="00D57921"/>
    <w:rsid w:val="00D76888"/>
    <w:rsid w:val="00DB202C"/>
    <w:rsid w:val="00F3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9BC2A3-DAC8-46FE-9083-0C5E9EC2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9B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329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29B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329B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34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 Gohl</cp:lastModifiedBy>
  <cp:revision>2</cp:revision>
  <dcterms:created xsi:type="dcterms:W3CDTF">2018-09-21T12:50:00Z</dcterms:created>
  <dcterms:modified xsi:type="dcterms:W3CDTF">2018-09-21T12:50:00Z</dcterms:modified>
</cp:coreProperties>
</file>